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C9D0" w14:textId="102B4520" w:rsidR="00A82FCA" w:rsidRPr="000851A1" w:rsidRDefault="00A82FCA" w:rsidP="00A82FCA">
      <w:pPr>
        <w:pStyle w:val="Standard"/>
        <w:spacing w:line="240" w:lineRule="auto"/>
        <w:jc w:val="center"/>
        <w:rPr>
          <w:sz w:val="32"/>
          <w:szCs w:val="32"/>
        </w:rPr>
      </w:pPr>
      <w:r w:rsidRPr="000851A1">
        <w:rPr>
          <w:rFonts w:ascii="Times New Roman" w:hAnsi="Times New Roman" w:cs="Times New Roman"/>
          <w:b/>
          <w:bCs/>
          <w:color w:val="212529"/>
          <w:sz w:val="32"/>
          <w:szCs w:val="32"/>
        </w:rPr>
        <w:t>REQUERIMENTO</w:t>
      </w:r>
      <w:r w:rsidR="000851A1" w:rsidRPr="000851A1">
        <w:rPr>
          <w:rFonts w:ascii="Times New Roman" w:hAnsi="Times New Roman" w:cs="Times New Roman"/>
          <w:b/>
          <w:bCs/>
          <w:color w:val="212529"/>
          <w:sz w:val="32"/>
          <w:szCs w:val="32"/>
        </w:rPr>
        <w:t xml:space="preserve"> UNIFICAÇÃO/SUBDIVISÃO</w:t>
      </w:r>
    </w:p>
    <w:p w14:paraId="1804F187" w14:textId="4085FA3B" w:rsidR="00A82FCA" w:rsidRDefault="00A82FCA" w:rsidP="00A82FC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ILM</w:t>
      </w:r>
      <w:r w:rsidR="00DB08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DB08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CURITIBA/PR.</w:t>
      </w:r>
    </w:p>
    <w:p w14:paraId="10B28E07" w14:textId="77777777" w:rsidR="00A82FCA" w:rsidRDefault="00A82FCA" w:rsidP="00A82FC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FF6F0C" w14:textId="77777777" w:rsidR="00A82FCA" w:rsidRDefault="00A82FCA" w:rsidP="00A82FC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5E53E44B" w14:textId="77777777" w:rsidR="00A82FCA" w:rsidRDefault="00A82FCA" w:rsidP="00A82FC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5369EF48" w14:textId="77777777" w:rsidR="00A82FCA" w:rsidRDefault="00A82FCA" w:rsidP="00A82FC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220D756D" w14:textId="77777777" w:rsidR="00A82FCA" w:rsidRDefault="00A82FCA" w:rsidP="00A82FC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795E8905" w14:textId="77777777" w:rsidR="00A82FCA" w:rsidRDefault="00A82FCA" w:rsidP="00A82FC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3ABB8E63" w14:textId="77777777" w:rsidR="00A82FCA" w:rsidRDefault="00A82FCA" w:rsidP="00A82FC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48523253" w14:textId="77777777" w:rsidR="00A82FCA" w:rsidRDefault="00A82FCA" w:rsidP="00A82FC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 . </w:t>
      </w:r>
    </w:p>
    <w:p w14:paraId="14616323" w14:textId="77777777" w:rsidR="00A82FCA" w:rsidRDefault="00A82FCA" w:rsidP="00A82FCA">
      <w:pPr>
        <w:pStyle w:val="Standard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7724E60A" w14:textId="77777777" w:rsidR="00A82FCA" w:rsidRDefault="00A82FCA" w:rsidP="00A82FCA">
      <w:pPr>
        <w:pStyle w:val="Standard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Vem requerer a Vossa Senhoria que se digne a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AVERBAR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na(s) matrícula(s) número(s): _______________ ______________________________________, deste 3° Serviço de Registro de Imóveis de Curitiba a:  </w:t>
      </w:r>
    </w:p>
    <w:p w14:paraId="5D9A13E7" w14:textId="77777777" w:rsidR="00A82FCA" w:rsidRDefault="00A82FCA" w:rsidP="00A82FCA">
      <w:pPr>
        <w:pStyle w:val="Standard"/>
        <w:spacing w:line="240" w:lineRule="auto"/>
        <w:rPr>
          <w:rFonts w:ascii="Times New Roman" w:hAnsi="Times New Roman" w:cs="Times New Roman"/>
        </w:rPr>
      </w:pPr>
    </w:p>
    <w:p w14:paraId="7AFA71EF" w14:textId="77777777" w:rsidR="00A82FCA" w:rsidRDefault="00A82FCA" w:rsidP="00A82FCA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212529"/>
        </w:rPr>
        <w:t>UNIFICAÇÃO</w:t>
      </w:r>
      <w:r>
        <w:rPr>
          <w:rFonts w:ascii="Times New Roman" w:hAnsi="Times New Roman" w:cs="Times New Roman"/>
          <w:color w:val="212529"/>
        </w:rPr>
        <w:t> </w:t>
      </w:r>
    </w:p>
    <w:p w14:paraId="74F1E90A" w14:textId="77777777" w:rsidR="00A82FCA" w:rsidRDefault="00A82FCA" w:rsidP="00A82FCA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212529"/>
        </w:rPr>
        <w:t>SUBDIVISÃO</w:t>
      </w:r>
    </w:p>
    <w:p w14:paraId="7F86115A" w14:textId="77777777" w:rsidR="00A82FCA" w:rsidRDefault="00A82FCA" w:rsidP="00A82FCA">
      <w:pPr>
        <w:pStyle w:val="Standard"/>
      </w:pPr>
      <w:r>
        <w:rPr>
          <w:rFonts w:ascii="Times New Roman" w:hAnsi="Times New Roman" w:cs="Times New Roman"/>
          <w:color w:val="212529"/>
        </w:rPr>
        <w:t>do imóvel situado na Rua/Avenida__________________________________________________________________</w:t>
      </w:r>
    </w:p>
    <w:p w14:paraId="5554991D" w14:textId="77777777" w:rsidR="00A82FCA" w:rsidRDefault="00A82FCA" w:rsidP="00A82FCA">
      <w:pPr>
        <w:pStyle w:val="Standard"/>
        <w:spacing w:before="240" w:line="240" w:lineRule="auto"/>
      </w:pPr>
      <w:r>
        <w:rPr>
          <w:rFonts w:ascii="Times New Roman" w:hAnsi="Times New Roman" w:cs="Times New Roman"/>
          <w:color w:val="212529"/>
        </w:rPr>
        <w:t>_____________________________________________________________________________________________.</w:t>
      </w:r>
    </w:p>
    <w:p w14:paraId="2982CB46" w14:textId="77777777" w:rsidR="00A82FCA" w:rsidRDefault="00A82FCA" w:rsidP="00A82FC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9BCF8D3" w14:textId="77777777" w:rsidR="00A82FCA" w:rsidRDefault="00A82FCA" w:rsidP="00A82FCA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01A27991" w14:textId="77777777" w:rsidR="00A82FCA" w:rsidRDefault="00A82FCA" w:rsidP="00A82FCA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511E6B05" w14:textId="77777777" w:rsidR="00A82FCA" w:rsidRDefault="00A82FCA" w:rsidP="00A82FC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6FC7344" w14:textId="77777777" w:rsidR="00A82FCA" w:rsidRDefault="00A82FCA" w:rsidP="00A82FC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___________.</w:t>
      </w:r>
    </w:p>
    <w:p w14:paraId="6DDEAB7A" w14:textId="77777777" w:rsidR="00A82FCA" w:rsidRDefault="00A82FCA" w:rsidP="00A82FC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26554DE" w14:textId="77777777" w:rsidR="00A82FCA" w:rsidRDefault="00A82FCA" w:rsidP="00A82FC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47591B4" w14:textId="77777777" w:rsidR="00A82FCA" w:rsidRDefault="00A82FCA" w:rsidP="00A82FC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3D63840D" w14:textId="77777777" w:rsidR="00A82FCA" w:rsidRDefault="00A82FCA" w:rsidP="00A82FC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DCDC283" w14:textId="77777777" w:rsidR="00A82FCA" w:rsidRDefault="00A82FCA" w:rsidP="00A82FC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9ABE29F" w14:textId="77777777" w:rsidR="00A82FCA" w:rsidRDefault="00A82FCA" w:rsidP="00A82FC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221CF18" w14:textId="77777777" w:rsidR="00A82FCA" w:rsidRDefault="00A82FCA" w:rsidP="00A82FC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t-BR"/>
        </w:rPr>
        <w:t>Observações:</w:t>
      </w:r>
    </w:p>
    <w:p w14:paraId="2B50D514" w14:textId="77777777" w:rsidR="00DB0823" w:rsidRDefault="00DB0823" w:rsidP="00A82FCA">
      <w:pPr>
        <w:pStyle w:val="Standard"/>
        <w:spacing w:after="0" w:line="240" w:lineRule="auto"/>
      </w:pPr>
    </w:p>
    <w:p w14:paraId="4612A3AF" w14:textId="6EDD7C4D" w:rsidR="00A82FCA" w:rsidRDefault="00A82FCA" w:rsidP="00A82FCA">
      <w:pPr>
        <w:pStyle w:val="PargrafodaLista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hAnsi="Times New Roman" w:cs="Times New Roman"/>
          <w:sz w:val="24"/>
          <w:szCs w:val="24"/>
          <w:lang w:eastAsia="pt-BR"/>
        </w:rPr>
        <w:t>Reconhecer a firma do(a) requerente</w:t>
      </w:r>
      <w:r w:rsidR="00DB082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1CB2B410" w14:textId="77777777" w:rsidR="00AC0B12" w:rsidRPr="00A82FCA" w:rsidRDefault="00DB0823" w:rsidP="00A82FCA"/>
    <w:sectPr w:rsidR="00AC0B12" w:rsidRPr="00A82FCA">
      <w:headerReference w:type="default" r:id="rId7"/>
      <w:pgSz w:w="11906" w:h="16838"/>
      <w:pgMar w:top="720" w:right="720" w:bottom="28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BA2A" w14:textId="77777777" w:rsidR="00000000" w:rsidRDefault="00DB0823">
      <w:pPr>
        <w:spacing w:after="0" w:line="240" w:lineRule="auto"/>
      </w:pPr>
      <w:r>
        <w:separator/>
      </w:r>
    </w:p>
  </w:endnote>
  <w:endnote w:type="continuationSeparator" w:id="0">
    <w:p w14:paraId="2171EEAB" w14:textId="77777777" w:rsidR="00000000" w:rsidRDefault="00DB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A1E0" w14:textId="77777777" w:rsidR="00000000" w:rsidRDefault="00DB0823">
      <w:pPr>
        <w:spacing w:after="0" w:line="240" w:lineRule="auto"/>
      </w:pPr>
      <w:r>
        <w:separator/>
      </w:r>
    </w:p>
  </w:footnote>
  <w:footnote w:type="continuationSeparator" w:id="0">
    <w:p w14:paraId="7232C428" w14:textId="77777777" w:rsidR="00000000" w:rsidRDefault="00DB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3DA" w14:textId="77777777" w:rsidR="00EC0475" w:rsidRDefault="000851A1">
    <w:pPr>
      <w:pStyle w:val="Cabealho"/>
    </w:pPr>
    <w:r>
      <w:rPr>
        <w:noProof/>
      </w:rPr>
      <w:drawing>
        <wp:inline distT="0" distB="0" distL="0" distR="0" wp14:anchorId="1C4B5A54" wp14:editId="11D4F939">
          <wp:extent cx="6645914" cy="1017270"/>
          <wp:effectExtent l="0" t="0" r="2536" b="0"/>
          <wp:docPr id="578689536" name="Imagem 189848910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10172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1A2"/>
    <w:multiLevelType w:val="multilevel"/>
    <w:tmpl w:val="C3D45848"/>
    <w:styleLink w:val="WWNum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9696108">
    <w:abstractNumId w:val="1"/>
  </w:num>
  <w:num w:numId="2" w16cid:durableId="174345434">
    <w:abstractNumId w:val="0"/>
  </w:num>
  <w:num w:numId="3" w16cid:durableId="2882489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B4E"/>
    <w:rsid w:val="000851A1"/>
    <w:rsid w:val="00400864"/>
    <w:rsid w:val="00507B4E"/>
    <w:rsid w:val="00570156"/>
    <w:rsid w:val="00647A50"/>
    <w:rsid w:val="00712DB4"/>
    <w:rsid w:val="00A82FCA"/>
    <w:rsid w:val="00D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B1D7"/>
  <w15:docId w15:val="{55DBFD60-DB8C-4352-87C3-63FDEF5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07B4E"/>
    <w:pPr>
      <w:ind w:left="720"/>
      <w:contextualSpacing/>
    </w:pPr>
  </w:style>
  <w:style w:type="paragraph" w:customStyle="1" w:styleId="Standard">
    <w:name w:val="Standard"/>
    <w:rsid w:val="00A82FC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Cabealho">
    <w:name w:val="header"/>
    <w:basedOn w:val="Normal"/>
    <w:link w:val="CabealhoChar"/>
    <w:rsid w:val="00A82FCA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abealhoChar">
    <w:name w:val="Cabeçalho Char"/>
    <w:basedOn w:val="Fontepargpadro"/>
    <w:link w:val="Cabealho"/>
    <w:rsid w:val="00A82FCA"/>
    <w:rPr>
      <w:rFonts w:ascii="Calibri" w:eastAsia="SimSun" w:hAnsi="Calibri" w:cs="F"/>
      <w:kern w:val="3"/>
    </w:rPr>
  </w:style>
  <w:style w:type="numbering" w:customStyle="1" w:styleId="WWNum1">
    <w:name w:val="WWNum1"/>
    <w:basedOn w:val="Semlista"/>
    <w:rsid w:val="00A82F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11</cp:revision>
  <dcterms:created xsi:type="dcterms:W3CDTF">2018-12-05T17:43:00Z</dcterms:created>
  <dcterms:modified xsi:type="dcterms:W3CDTF">2023-05-30T19:34:00Z</dcterms:modified>
</cp:coreProperties>
</file>